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17" w:rsidRPr="008E2BC1" w:rsidRDefault="00003A17" w:rsidP="008E2BC1">
      <w:pPr>
        <w:spacing w:before="120"/>
        <w:ind w:right="-143"/>
        <w:jc w:val="center"/>
        <w:rPr>
          <w:b/>
          <w:bCs/>
          <w:sz w:val="28"/>
          <w:szCs w:val="28"/>
        </w:rPr>
      </w:pPr>
      <w:r w:rsidRPr="008E2BC1">
        <w:rPr>
          <w:b/>
          <w:bCs/>
          <w:sz w:val="28"/>
          <w:szCs w:val="28"/>
        </w:rPr>
        <w:t>ЗАЯВКА</w:t>
      </w:r>
    </w:p>
    <w:p w:rsidR="00003A17" w:rsidRDefault="00003A17" w:rsidP="008E2BC1">
      <w:pPr>
        <w:ind w:right="-1"/>
        <w:jc w:val="center"/>
        <w:rPr>
          <w:b/>
          <w:bCs/>
          <w:sz w:val="28"/>
          <w:szCs w:val="28"/>
        </w:rPr>
      </w:pPr>
      <w:r w:rsidRPr="008E2BC1">
        <w:rPr>
          <w:b/>
          <w:bCs/>
          <w:sz w:val="28"/>
          <w:szCs w:val="28"/>
        </w:rPr>
        <w:t xml:space="preserve">НА УЧАСТИЕ В </w:t>
      </w:r>
      <w:r w:rsidRPr="008E2BC1">
        <w:rPr>
          <w:b/>
          <w:bCs/>
          <w:sz w:val="28"/>
          <w:szCs w:val="28"/>
          <w:lang w:val="en-US"/>
        </w:rPr>
        <w:t>V</w:t>
      </w:r>
      <w:r w:rsidR="00367E75">
        <w:rPr>
          <w:b/>
          <w:bCs/>
          <w:sz w:val="28"/>
          <w:szCs w:val="28"/>
          <w:lang w:val="en-US"/>
        </w:rPr>
        <w:t>I</w:t>
      </w:r>
      <w:r w:rsidR="00DB7C7A">
        <w:rPr>
          <w:b/>
          <w:bCs/>
          <w:sz w:val="28"/>
          <w:szCs w:val="28"/>
          <w:lang w:val="en-US"/>
        </w:rPr>
        <w:t>I</w:t>
      </w:r>
      <w:r w:rsidR="009447EA">
        <w:rPr>
          <w:b/>
          <w:bCs/>
          <w:sz w:val="28"/>
          <w:szCs w:val="28"/>
        </w:rPr>
        <w:t xml:space="preserve"> </w:t>
      </w:r>
      <w:r w:rsidR="00D75366">
        <w:rPr>
          <w:b/>
          <w:bCs/>
          <w:sz w:val="28"/>
          <w:szCs w:val="28"/>
        </w:rPr>
        <w:t>МЕЖДУНАРОДНОЙ</w:t>
      </w:r>
    </w:p>
    <w:p w:rsidR="004D1A7B" w:rsidRPr="008E2BC1" w:rsidRDefault="004D1A7B" w:rsidP="008E2BC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НАУЧНО-ПРАКТИЧЕСКОЙ КОНФЕРЕНЦИИ</w:t>
      </w:r>
    </w:p>
    <w:p w:rsidR="00003A17" w:rsidRPr="008E2BC1" w:rsidRDefault="00003A17" w:rsidP="008E2BC1">
      <w:pPr>
        <w:ind w:right="-1"/>
        <w:jc w:val="center"/>
        <w:rPr>
          <w:b/>
          <w:bCs/>
          <w:sz w:val="28"/>
          <w:szCs w:val="28"/>
        </w:rPr>
      </w:pPr>
      <w:r w:rsidRPr="008E2BC1">
        <w:rPr>
          <w:b/>
          <w:bCs/>
          <w:sz w:val="28"/>
          <w:szCs w:val="28"/>
        </w:rPr>
        <w:t>«АКАДЕМИЧЕСКИЕ ЖУКОВСКИЕ ЧТЕНИЯ»</w:t>
      </w:r>
    </w:p>
    <w:p w:rsidR="00003A17" w:rsidRPr="000F52DB" w:rsidRDefault="00003A17" w:rsidP="00003A17">
      <w:pPr>
        <w:jc w:val="center"/>
        <w:rPr>
          <w:b/>
          <w:bCs/>
          <w:sz w:val="12"/>
          <w:szCs w:val="1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4"/>
        <w:gridCol w:w="646"/>
        <w:gridCol w:w="463"/>
        <w:gridCol w:w="1121"/>
        <w:gridCol w:w="1915"/>
        <w:gridCol w:w="2591"/>
      </w:tblGrid>
      <w:tr w:rsidR="00003A17" w:rsidRPr="0013703B" w:rsidTr="00491451">
        <w:tc>
          <w:tcPr>
            <w:tcW w:w="9180" w:type="dxa"/>
            <w:gridSpan w:val="6"/>
          </w:tcPr>
          <w:p w:rsidR="00003A17" w:rsidRPr="008E2BC1" w:rsidRDefault="00003A17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ДАННЫЕ ОБ УЧАСТНИКЕ</w:t>
            </w: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r w:rsidRPr="008E2BC1">
              <w:t>Фамилия, имя, отчество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r w:rsidRPr="008E2BC1">
              <w:t>Должность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pPr>
              <w:spacing w:line="216" w:lineRule="auto"/>
              <w:ind w:right="-108"/>
              <w:rPr>
                <w:spacing w:val="-4"/>
              </w:rPr>
            </w:pPr>
            <w:r w:rsidRPr="008E2BC1">
              <w:rPr>
                <w:spacing w:val="-4"/>
              </w:rPr>
              <w:t xml:space="preserve">Ученая степень, ученое звание, </w:t>
            </w:r>
          </w:p>
          <w:p w:rsidR="00003A17" w:rsidRPr="008E2BC1" w:rsidRDefault="00003A17" w:rsidP="00D90767">
            <w:pPr>
              <w:spacing w:line="216" w:lineRule="auto"/>
              <w:ind w:right="-108"/>
            </w:pPr>
            <w:r w:rsidRPr="008E2BC1">
              <w:rPr>
                <w:spacing w:val="-4"/>
              </w:rPr>
              <w:t>воинское</w:t>
            </w:r>
            <w:r w:rsidRPr="008E2BC1">
              <w:t xml:space="preserve"> звание, (прочие звания)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r w:rsidRPr="008E2BC1">
              <w:t>Контактный телефон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r w:rsidRPr="008E2BC1">
              <w:t>Электронная почта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9180" w:type="dxa"/>
            <w:gridSpan w:val="6"/>
          </w:tcPr>
          <w:p w:rsidR="00003A17" w:rsidRPr="008E2BC1" w:rsidRDefault="00003A17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ДАННЫЕ ОБ ОРГАНИЗАЦИИ</w:t>
            </w: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pPr>
              <w:spacing w:line="216" w:lineRule="auto"/>
            </w:pPr>
            <w:r w:rsidRPr="008E2BC1">
              <w:t xml:space="preserve">Полное раскрытое название </w:t>
            </w:r>
          </w:p>
          <w:p w:rsidR="00003A17" w:rsidRPr="008E2BC1" w:rsidRDefault="00003A17" w:rsidP="00D90767">
            <w:pPr>
              <w:spacing w:line="216" w:lineRule="auto"/>
            </w:pPr>
            <w:r w:rsidRPr="008E2BC1">
              <w:t>организации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pPr>
              <w:spacing w:line="216" w:lineRule="auto"/>
            </w:pPr>
            <w:r w:rsidRPr="008E2BC1">
              <w:t xml:space="preserve">Сокращенное название </w:t>
            </w:r>
          </w:p>
          <w:p w:rsidR="00003A17" w:rsidRPr="008E2BC1" w:rsidRDefault="00003A17" w:rsidP="00D90767">
            <w:pPr>
              <w:spacing w:line="216" w:lineRule="auto"/>
            </w:pPr>
            <w:r w:rsidRPr="008E2BC1">
              <w:t>организации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pPr>
              <w:spacing w:line="216" w:lineRule="auto"/>
            </w:pPr>
            <w:r w:rsidRPr="008E2BC1">
              <w:t>Фамилия, имя, отчество руководителя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pPr>
              <w:spacing w:line="216" w:lineRule="auto"/>
            </w:pPr>
            <w:r w:rsidRPr="008E2BC1">
              <w:t>Должность руководителя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r w:rsidRPr="008E2BC1">
              <w:t>Почтовый адрес, телефон / факс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4674" w:type="dxa"/>
            <w:gridSpan w:val="4"/>
          </w:tcPr>
          <w:p w:rsidR="00003A17" w:rsidRPr="008E2BC1" w:rsidRDefault="00003A17" w:rsidP="00D90767">
            <w:r w:rsidRPr="008E2BC1">
              <w:rPr>
                <w:lang w:val="en-US"/>
              </w:rPr>
              <w:t>Web-</w:t>
            </w:r>
            <w:r w:rsidRPr="008E2BC1">
              <w:t>сайт</w:t>
            </w:r>
          </w:p>
        </w:tc>
        <w:tc>
          <w:tcPr>
            <w:tcW w:w="4506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9180" w:type="dxa"/>
            <w:gridSpan w:val="6"/>
          </w:tcPr>
          <w:p w:rsidR="00003A17" w:rsidRPr="008E2BC1" w:rsidRDefault="00003A17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ФОРМА УЧАСТИЯ</w:t>
            </w:r>
          </w:p>
        </w:tc>
      </w:tr>
      <w:tr w:rsidR="00003A17" w:rsidRPr="0013703B" w:rsidTr="00491451">
        <w:trPr>
          <w:trHeight w:val="367"/>
        </w:trPr>
        <w:tc>
          <w:tcPr>
            <w:tcW w:w="4674" w:type="dxa"/>
            <w:gridSpan w:val="4"/>
            <w:vAlign w:val="center"/>
          </w:tcPr>
          <w:p w:rsidR="00003A17" w:rsidRPr="008E2BC1" w:rsidRDefault="004D1A7B" w:rsidP="00D90767">
            <w:pPr>
              <w:jc w:val="center"/>
            </w:pPr>
            <w:r>
              <w:rPr>
                <w:noProof/>
              </w:rPr>
              <w:pict>
                <v:group id="Группа 36" o:spid="_x0000_s1026" style="position:absolute;left:0;text-align:left;margin-left:86.95pt;margin-top:.65pt;width:10.5pt;height:11.3pt;z-index:251630592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7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VOqc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VOqcUAAADbAAAADwAAAAAAAAAA&#10;AAAAAAChAgAAZHJzL2Rvd25yZXYueG1sUEsFBgAAAAAEAAQA+QAAAJMDAAAAAA==&#10;"/>
                  <v:shape id="AutoShape 14" o:spid="_x0000_s1028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  <v:shape id="AutoShape 15" o:spid="_x0000_s1029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<v:shape id="AutoShape 16" o:spid="_x0000_s1030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/v:group>
              </w:pict>
            </w:r>
            <w:r w:rsidR="00003A17" w:rsidRPr="008E2BC1">
              <w:t xml:space="preserve">Очная   </w:t>
            </w:r>
          </w:p>
        </w:tc>
        <w:tc>
          <w:tcPr>
            <w:tcW w:w="4506" w:type="dxa"/>
            <w:gridSpan w:val="2"/>
            <w:vMerge w:val="restart"/>
          </w:tcPr>
          <w:p w:rsidR="00003A17" w:rsidRPr="008E2BC1" w:rsidRDefault="004D1A7B" w:rsidP="00D90767">
            <w:pPr>
              <w:jc w:val="center"/>
            </w:pPr>
            <w:r>
              <w:rPr>
                <w:noProof/>
              </w:rPr>
              <w:pict>
                <v:group id="Группа 31" o:spid="_x0000_s1090" style="position:absolute;left:0;text-align:left;margin-left:70pt;margin-top:7.7pt;width:11.25pt;height:11.2pt;z-index:251622400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">
                  <v:shape id="AutoShape 8" o:spid="_x0000_s1094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  <v:shape id="AutoShape 9" o:spid="_x0000_s1093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<v:shape id="AutoShape 10" o:spid="_x0000_s1092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<v:shape id="AutoShape 11" o:spid="_x0000_s1091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</v:group>
              </w:pict>
            </w:r>
          </w:p>
          <w:p w:rsidR="00003A17" w:rsidRPr="008E2BC1" w:rsidRDefault="00003A17" w:rsidP="00D90767">
            <w:pPr>
              <w:jc w:val="center"/>
              <w:rPr>
                <w:lang w:val="en-US"/>
              </w:rPr>
            </w:pPr>
            <w:r w:rsidRPr="008E2BC1">
              <w:t>Заочная</w:t>
            </w:r>
          </w:p>
        </w:tc>
      </w:tr>
      <w:tr w:rsidR="00003A17" w:rsidRPr="0013703B" w:rsidTr="00491451">
        <w:trPr>
          <w:trHeight w:val="272"/>
        </w:trPr>
        <w:tc>
          <w:tcPr>
            <w:tcW w:w="2444" w:type="dxa"/>
            <w:vAlign w:val="center"/>
          </w:tcPr>
          <w:p w:rsidR="00003A17" w:rsidRPr="008E2BC1" w:rsidRDefault="004D1A7B" w:rsidP="00D90767">
            <w:r>
              <w:rPr>
                <w:noProof/>
              </w:rPr>
              <w:pict>
                <v:group id="Группа 26" o:spid="_x0000_s1085" style="position:absolute;margin-left:50.2pt;margin-top:3.1pt;width:10.5pt;height:11.3pt;z-index:251641856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">
                  <v:shape id="AutoShape 18" o:spid="_x0000_s1089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  <v:shape id="AutoShape 19" o:spid="_x0000_s1088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20" o:spid="_x0000_s1087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<v:shape id="AutoShape 21" o:spid="_x0000_s1086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/v:group>
              </w:pict>
            </w:r>
            <w:r w:rsidR="00003A17" w:rsidRPr="008E2BC1">
              <w:t>с докладом</w:t>
            </w:r>
          </w:p>
          <w:p w:rsidR="00003A17" w:rsidRPr="008E2BC1" w:rsidRDefault="00003A17" w:rsidP="00D90767">
            <w:pPr>
              <w:jc w:val="center"/>
            </w:pPr>
          </w:p>
        </w:tc>
        <w:tc>
          <w:tcPr>
            <w:tcW w:w="2230" w:type="dxa"/>
            <w:gridSpan w:val="3"/>
          </w:tcPr>
          <w:p w:rsidR="00003A17" w:rsidRPr="008E2BC1" w:rsidRDefault="004D1A7B" w:rsidP="00D90767">
            <w:r>
              <w:rPr>
                <w:noProof/>
              </w:rPr>
              <w:pict>
                <v:group id="Группа 21" o:spid="_x0000_s1080" style="position:absolute;margin-left:50pt;margin-top:2.35pt;width:11.25pt;height:11.2pt;z-index:251653120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">
                  <v:shape id="AutoShape 23" o:spid="_x0000_s1084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24" o:spid="_x0000_s1083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25" o:spid="_x0000_s1082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<v:shape id="AutoShape 26" o:spid="_x0000_s1081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LjmM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OYxAAAANsAAAAPAAAAAAAAAAAA&#10;AAAAAKECAABkcnMvZG93bnJldi54bWxQSwUGAAAAAAQABAD5AAAAkgMAAAAA&#10;"/>
                </v:group>
              </w:pict>
            </w:r>
            <w:r w:rsidR="00003A17" w:rsidRPr="008E2BC1">
              <w:t>без доклада</w:t>
            </w:r>
          </w:p>
        </w:tc>
        <w:tc>
          <w:tcPr>
            <w:tcW w:w="4506" w:type="dxa"/>
            <w:gridSpan w:val="2"/>
            <w:vMerge/>
          </w:tcPr>
          <w:p w:rsidR="00003A17" w:rsidRPr="008E2BC1" w:rsidRDefault="00003A17" w:rsidP="00D90767"/>
        </w:tc>
      </w:tr>
      <w:tr w:rsidR="00003A17" w:rsidRPr="0013703B" w:rsidTr="00491451">
        <w:trPr>
          <w:trHeight w:val="221"/>
        </w:trPr>
        <w:tc>
          <w:tcPr>
            <w:tcW w:w="9180" w:type="dxa"/>
            <w:gridSpan w:val="6"/>
          </w:tcPr>
          <w:p w:rsidR="00003A17" w:rsidRPr="008E2BC1" w:rsidRDefault="00003A17" w:rsidP="00D9076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ВИД ДОКЛАДА</w:t>
            </w:r>
          </w:p>
        </w:tc>
      </w:tr>
      <w:tr w:rsidR="008E2BC1" w:rsidRPr="0013703B" w:rsidTr="00491451">
        <w:trPr>
          <w:trHeight w:val="422"/>
        </w:trPr>
        <w:tc>
          <w:tcPr>
            <w:tcW w:w="3553" w:type="dxa"/>
            <w:gridSpan w:val="3"/>
          </w:tcPr>
          <w:p w:rsidR="00003A17" w:rsidRPr="008E2BC1" w:rsidRDefault="004D1A7B" w:rsidP="00D90767">
            <w:r>
              <w:rPr>
                <w:noProof/>
              </w:rPr>
              <w:pict>
                <v:group id="Группа 16" o:spid="_x0000_s1075" style="position:absolute;margin-left:50.2pt;margin-top:1.4pt;width:10.5pt;height:11.3pt;z-index:251673600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">
                  <v:shape id="AutoShape 28" o:spid="_x0000_s1079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  <v:shape id="AutoShape 29" o:spid="_x0000_s1078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  <v:shape id="AutoShape 30" o:spid="_x0000_s1077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<v:shape id="AutoShape 31" o:spid="_x0000_s1076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</v:group>
              </w:pict>
            </w:r>
            <w:r w:rsidR="00003A17" w:rsidRPr="008E2BC1">
              <w:t>пленарный</w:t>
            </w:r>
          </w:p>
        </w:tc>
        <w:tc>
          <w:tcPr>
            <w:tcW w:w="3036" w:type="dxa"/>
            <w:gridSpan w:val="2"/>
          </w:tcPr>
          <w:p w:rsidR="00003A17" w:rsidRPr="008E2BC1" w:rsidRDefault="004D1A7B" w:rsidP="00D90767">
            <w:r>
              <w:rPr>
                <w:noProof/>
                <w:sz w:val="24"/>
                <w:szCs w:val="24"/>
              </w:rPr>
              <w:pict>
                <v:group id="Группа 11" o:spid="_x0000_s1070" style="position:absolute;margin-left:79.9pt;margin-top:2.35pt;width:10.5pt;height:11.3pt;z-index:251695104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">
                  <v:shape id="AutoShape 33" o:spid="_x0000_s1074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<v:shape id="AutoShape 34" o:spid="_x0000_s1073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<v:shape id="AutoShape 35" o:spid="_x0000_s1072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    <v:shape id="AutoShape 36" o:spid="_x0000_s1071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</v:group>
              </w:pict>
            </w:r>
            <w:r w:rsidR="00003A17" w:rsidRPr="008E2BC1">
              <w:t>секционный</w:t>
            </w:r>
          </w:p>
        </w:tc>
        <w:tc>
          <w:tcPr>
            <w:tcW w:w="2591" w:type="dxa"/>
          </w:tcPr>
          <w:p w:rsidR="00003A17" w:rsidRPr="008E2BC1" w:rsidRDefault="004D1A7B" w:rsidP="00D90767">
            <w:r>
              <w:rPr>
                <w:noProof/>
              </w:rPr>
              <w:pict>
                <v:group id="Группа 6" o:spid="_x0000_s1065" style="position:absolute;margin-left:73.8pt;margin-top:2.35pt;width:10.5pt;height:11.3pt;z-index:251710464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">
                  <v:shape id="AutoShape 38" o:spid="_x0000_s1069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<v:shape id="AutoShape 39" o:spid="_x0000_s1068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<v:shape id="AutoShape 40" o:spid="_x0000_s1067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<v:shape id="AutoShape 41" o:spid="_x0000_s1066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/v:group>
              </w:pict>
            </w:r>
            <w:r w:rsidR="00003A17" w:rsidRPr="008E2BC1">
              <w:t>стендовый</w:t>
            </w:r>
          </w:p>
        </w:tc>
      </w:tr>
      <w:tr w:rsidR="00003A17" w:rsidRPr="0013703B" w:rsidTr="00491451">
        <w:tc>
          <w:tcPr>
            <w:tcW w:w="9180" w:type="dxa"/>
            <w:gridSpan w:val="6"/>
          </w:tcPr>
          <w:p w:rsidR="00003A17" w:rsidRPr="008E2BC1" w:rsidRDefault="00003A17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ДАННЫЕ О ВЫСТУПЛЕНИИ</w:t>
            </w:r>
          </w:p>
        </w:tc>
      </w:tr>
      <w:tr w:rsidR="00003A17" w:rsidRPr="0013703B" w:rsidTr="00491451">
        <w:trPr>
          <w:trHeight w:val="415"/>
        </w:trPr>
        <w:tc>
          <w:tcPr>
            <w:tcW w:w="2444" w:type="dxa"/>
          </w:tcPr>
          <w:p w:rsidR="00003A17" w:rsidRPr="008E2BC1" w:rsidRDefault="00003A17" w:rsidP="00D90767">
            <w:r w:rsidRPr="008E2BC1">
              <w:t>Название доклада</w:t>
            </w:r>
          </w:p>
        </w:tc>
        <w:tc>
          <w:tcPr>
            <w:tcW w:w="6736" w:type="dxa"/>
            <w:gridSpan w:val="5"/>
            <w:vMerge w:val="restart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rPr>
          <w:trHeight w:val="758"/>
        </w:trPr>
        <w:tc>
          <w:tcPr>
            <w:tcW w:w="2444" w:type="dxa"/>
          </w:tcPr>
          <w:p w:rsidR="00003A17" w:rsidRPr="008E2BC1" w:rsidRDefault="004D1A7B" w:rsidP="00D90767">
            <w:r>
              <w:rPr>
                <w:noProof/>
              </w:rPr>
              <w:pict>
                <v:group id="Группа 1" o:spid="_x0000_s1060" style="position:absolute;margin-left:85.75pt;margin-top:1.5pt;width:11.25pt;height:13.4pt;z-index:251614208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">
                  <v:shape id="AutoShape 3" o:spid="_x0000_s1064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<v:shape id="AutoShape 4" o:spid="_x0000_s1063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<v:shape id="AutoShape 5" o:spid="_x0000_s1062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<v:shape id="AutoShape 6" o:spid="_x0000_s1061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/v:group>
              </w:pict>
            </w:r>
            <w:r w:rsidR="00003A17" w:rsidRPr="008E2BC1">
              <w:t>Номер научного</w:t>
            </w:r>
          </w:p>
          <w:p w:rsidR="00003A17" w:rsidRPr="008E2BC1" w:rsidRDefault="00003A17" w:rsidP="00D90767">
            <w:r w:rsidRPr="008E2BC1">
              <w:t>направления</w:t>
            </w:r>
          </w:p>
        </w:tc>
        <w:tc>
          <w:tcPr>
            <w:tcW w:w="6736" w:type="dxa"/>
            <w:gridSpan w:val="5"/>
            <w:vMerge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</w:p>
        </w:tc>
      </w:tr>
      <w:tr w:rsidR="00003A17" w:rsidRPr="0013703B" w:rsidTr="00491451">
        <w:tc>
          <w:tcPr>
            <w:tcW w:w="9180" w:type="dxa"/>
            <w:gridSpan w:val="6"/>
          </w:tcPr>
          <w:p w:rsidR="00003A17" w:rsidRPr="008E2BC1" w:rsidRDefault="00003A17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БРОНИРОВАНИЕ ГОСТИНИЦЫ</w:t>
            </w:r>
          </w:p>
        </w:tc>
      </w:tr>
      <w:tr w:rsidR="00003A17" w:rsidRPr="0013703B" w:rsidTr="004D1A7B">
        <w:trPr>
          <w:trHeight w:val="454"/>
        </w:trPr>
        <w:tc>
          <w:tcPr>
            <w:tcW w:w="9180" w:type="dxa"/>
            <w:gridSpan w:val="6"/>
            <w:vAlign w:val="center"/>
          </w:tcPr>
          <w:p w:rsidR="00003A17" w:rsidRPr="000F52DB" w:rsidRDefault="00003A17" w:rsidP="004D1A7B">
            <w:pPr>
              <w:rPr>
                <w:sz w:val="18"/>
                <w:szCs w:val="18"/>
              </w:rPr>
            </w:pPr>
            <w:r w:rsidRPr="000F52DB">
              <w:rPr>
                <w:sz w:val="18"/>
                <w:szCs w:val="18"/>
              </w:rPr>
              <w:t>Прошу забронировать место в гостинице с «__</w:t>
            </w:r>
            <w:r w:rsidR="00920686">
              <w:rPr>
                <w:sz w:val="18"/>
                <w:szCs w:val="18"/>
              </w:rPr>
              <w:t>__</w:t>
            </w:r>
            <w:r w:rsidRPr="000F52DB">
              <w:rPr>
                <w:sz w:val="18"/>
                <w:szCs w:val="18"/>
              </w:rPr>
              <w:t>» ноября  по «</w:t>
            </w:r>
            <w:r w:rsidR="00920686">
              <w:rPr>
                <w:sz w:val="18"/>
                <w:szCs w:val="18"/>
              </w:rPr>
              <w:t>__</w:t>
            </w:r>
            <w:r w:rsidRPr="000F52DB">
              <w:rPr>
                <w:sz w:val="18"/>
                <w:szCs w:val="18"/>
              </w:rPr>
              <w:t>__» ноября 201</w:t>
            </w:r>
            <w:r w:rsidR="00DB7C7A">
              <w:rPr>
                <w:sz w:val="18"/>
                <w:szCs w:val="18"/>
              </w:rPr>
              <w:t>9</w:t>
            </w:r>
            <w:r w:rsidR="009447EA">
              <w:rPr>
                <w:sz w:val="18"/>
                <w:szCs w:val="18"/>
              </w:rPr>
              <w:t xml:space="preserve"> </w:t>
            </w:r>
            <w:r w:rsidRPr="000F52DB">
              <w:rPr>
                <w:sz w:val="18"/>
                <w:szCs w:val="18"/>
              </w:rPr>
              <w:t>г.</w:t>
            </w:r>
          </w:p>
        </w:tc>
      </w:tr>
      <w:tr w:rsidR="00003A17" w:rsidRPr="0013703B" w:rsidTr="004D1A7B">
        <w:trPr>
          <w:trHeight w:val="454"/>
        </w:trPr>
        <w:tc>
          <w:tcPr>
            <w:tcW w:w="3090" w:type="dxa"/>
            <w:gridSpan w:val="2"/>
            <w:vAlign w:val="center"/>
          </w:tcPr>
          <w:p w:rsidR="00003A17" w:rsidRPr="000F52DB" w:rsidRDefault="00003A17" w:rsidP="004D1A7B">
            <w:pPr>
              <w:rPr>
                <w:sz w:val="18"/>
                <w:szCs w:val="18"/>
              </w:rPr>
            </w:pPr>
            <w:r w:rsidRPr="000F52DB">
              <w:rPr>
                <w:sz w:val="18"/>
                <w:szCs w:val="18"/>
              </w:rPr>
              <w:t>Дата составления заявки</w:t>
            </w:r>
          </w:p>
        </w:tc>
        <w:tc>
          <w:tcPr>
            <w:tcW w:w="6090" w:type="dxa"/>
            <w:gridSpan w:val="4"/>
            <w:vAlign w:val="center"/>
          </w:tcPr>
          <w:p w:rsidR="00003A17" w:rsidRPr="000F52DB" w:rsidRDefault="00003A17" w:rsidP="004D1A7B">
            <w:pPr>
              <w:ind w:left="-29" w:right="-110"/>
              <w:rPr>
                <w:sz w:val="18"/>
                <w:szCs w:val="18"/>
              </w:rPr>
            </w:pPr>
            <w:r w:rsidRPr="000F52DB">
              <w:rPr>
                <w:sz w:val="18"/>
                <w:szCs w:val="18"/>
              </w:rPr>
              <w:t>«___» ________ 201</w:t>
            </w:r>
            <w:r w:rsidR="00DB7C7A">
              <w:rPr>
                <w:sz w:val="18"/>
                <w:szCs w:val="18"/>
              </w:rPr>
              <w:t>9</w:t>
            </w:r>
            <w:r w:rsidRPr="000F52DB">
              <w:rPr>
                <w:sz w:val="18"/>
                <w:szCs w:val="18"/>
              </w:rPr>
              <w:t xml:space="preserve"> г.</w:t>
            </w:r>
          </w:p>
        </w:tc>
      </w:tr>
      <w:tr w:rsidR="00003A17" w:rsidRPr="0013703B" w:rsidTr="00491451">
        <w:trPr>
          <w:trHeight w:val="277"/>
        </w:trPr>
        <w:tc>
          <w:tcPr>
            <w:tcW w:w="3090" w:type="dxa"/>
            <w:gridSpan w:val="2"/>
          </w:tcPr>
          <w:p w:rsidR="00003A17" w:rsidRPr="000F52DB" w:rsidRDefault="00003A17" w:rsidP="00D90767">
            <w:pPr>
              <w:rPr>
                <w:sz w:val="18"/>
                <w:szCs w:val="18"/>
              </w:rPr>
            </w:pPr>
            <w:r w:rsidRPr="000F52DB">
              <w:rPr>
                <w:sz w:val="18"/>
                <w:szCs w:val="18"/>
              </w:rPr>
              <w:t>Подпись участника</w:t>
            </w:r>
          </w:p>
        </w:tc>
        <w:tc>
          <w:tcPr>
            <w:tcW w:w="6090" w:type="dxa"/>
            <w:gridSpan w:val="4"/>
          </w:tcPr>
          <w:p w:rsidR="00003A17" w:rsidRDefault="00003A17" w:rsidP="00D90767">
            <w:pPr>
              <w:rPr>
                <w:sz w:val="18"/>
                <w:szCs w:val="18"/>
              </w:rPr>
            </w:pPr>
          </w:p>
          <w:p w:rsidR="00920686" w:rsidRPr="000F52DB" w:rsidRDefault="00920686" w:rsidP="00D90767">
            <w:pPr>
              <w:rPr>
                <w:sz w:val="18"/>
                <w:szCs w:val="18"/>
              </w:rPr>
            </w:pPr>
          </w:p>
        </w:tc>
      </w:tr>
    </w:tbl>
    <w:p w:rsidR="00491451" w:rsidRDefault="00491451">
      <w:r>
        <w:br w:type="page"/>
      </w:r>
      <w:bookmarkStart w:id="0" w:name="_GoBack"/>
      <w:bookmarkEnd w:id="0"/>
    </w:p>
    <w:p w:rsidR="007D0464" w:rsidRDefault="007D0464" w:rsidP="00491451">
      <w:pPr>
        <w:spacing w:before="120"/>
        <w:ind w:right="-143"/>
        <w:jc w:val="center"/>
        <w:rPr>
          <w:b/>
          <w:bCs/>
          <w:sz w:val="28"/>
          <w:szCs w:val="28"/>
        </w:rPr>
      </w:pPr>
      <w:r>
        <w:rPr>
          <w:b/>
          <w:color w:val="17365D"/>
          <w:sz w:val="28"/>
          <w:szCs w:val="28"/>
        </w:rPr>
        <w:lastRenderedPageBreak/>
        <w:t xml:space="preserve">ОБРАЗЕЦ ЗАПОЛНЕНИЯ </w:t>
      </w:r>
      <w:r w:rsidRPr="00EE68F4">
        <w:rPr>
          <w:b/>
          <w:color w:val="17365D"/>
          <w:sz w:val="28"/>
          <w:szCs w:val="28"/>
        </w:rPr>
        <w:t>ЗАЯВКИ УЧАСТНИКА</w:t>
      </w:r>
    </w:p>
    <w:p w:rsidR="00491451" w:rsidRPr="008E2BC1" w:rsidRDefault="00491451" w:rsidP="00491451">
      <w:pPr>
        <w:spacing w:before="120"/>
        <w:ind w:right="-143"/>
        <w:jc w:val="center"/>
        <w:rPr>
          <w:b/>
          <w:bCs/>
          <w:sz w:val="28"/>
          <w:szCs w:val="28"/>
        </w:rPr>
      </w:pPr>
      <w:r w:rsidRPr="008E2BC1">
        <w:rPr>
          <w:b/>
          <w:bCs/>
          <w:sz w:val="28"/>
          <w:szCs w:val="28"/>
        </w:rPr>
        <w:t>ЗАЯВКА</w:t>
      </w:r>
    </w:p>
    <w:p w:rsidR="004D1A7B" w:rsidRDefault="00491451" w:rsidP="00491451">
      <w:pPr>
        <w:ind w:right="-1"/>
        <w:jc w:val="center"/>
        <w:rPr>
          <w:b/>
          <w:bCs/>
          <w:sz w:val="28"/>
          <w:szCs w:val="28"/>
        </w:rPr>
      </w:pPr>
      <w:r w:rsidRPr="008E2BC1">
        <w:rPr>
          <w:b/>
          <w:bCs/>
          <w:sz w:val="28"/>
          <w:szCs w:val="28"/>
        </w:rPr>
        <w:t xml:space="preserve">НА УЧАСТИЕ В </w:t>
      </w:r>
      <w:r w:rsidR="00D75366" w:rsidRPr="00D75366">
        <w:rPr>
          <w:b/>
          <w:bCs/>
          <w:sz w:val="28"/>
          <w:szCs w:val="28"/>
          <w:lang w:val="en-US"/>
        </w:rPr>
        <w:t>V</w:t>
      </w:r>
      <w:r w:rsidR="00416B33">
        <w:rPr>
          <w:b/>
          <w:bCs/>
          <w:sz w:val="28"/>
          <w:szCs w:val="28"/>
          <w:lang w:val="en-US"/>
        </w:rPr>
        <w:t>I</w:t>
      </w:r>
      <w:r w:rsidR="004D1A7B">
        <w:rPr>
          <w:b/>
          <w:bCs/>
          <w:sz w:val="28"/>
          <w:szCs w:val="28"/>
          <w:lang w:val="en-US"/>
        </w:rPr>
        <w:t>I</w:t>
      </w:r>
      <w:r w:rsidR="004D1A7B">
        <w:rPr>
          <w:b/>
          <w:bCs/>
          <w:sz w:val="28"/>
          <w:szCs w:val="28"/>
        </w:rPr>
        <w:t xml:space="preserve"> </w:t>
      </w:r>
      <w:r w:rsidR="00D75366" w:rsidRPr="00D75366">
        <w:rPr>
          <w:b/>
          <w:bCs/>
          <w:sz w:val="28"/>
          <w:szCs w:val="28"/>
        </w:rPr>
        <w:t>МЕЖДУНАРОДНОЙ</w:t>
      </w:r>
    </w:p>
    <w:p w:rsidR="00491451" w:rsidRPr="004D1A7B" w:rsidRDefault="004D1A7B" w:rsidP="00491451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НАУЧНО-ПРАКТИЧЕСКОЙ КОНФЕРЕНЦИИ</w:t>
      </w:r>
    </w:p>
    <w:p w:rsidR="00491451" w:rsidRPr="008E2BC1" w:rsidRDefault="00491451" w:rsidP="00491451">
      <w:pPr>
        <w:ind w:right="-1"/>
        <w:jc w:val="center"/>
        <w:rPr>
          <w:b/>
          <w:bCs/>
          <w:sz w:val="28"/>
          <w:szCs w:val="28"/>
        </w:rPr>
      </w:pPr>
      <w:r w:rsidRPr="008E2BC1">
        <w:rPr>
          <w:b/>
          <w:bCs/>
          <w:sz w:val="28"/>
          <w:szCs w:val="28"/>
        </w:rPr>
        <w:t>«АКАДЕМИЧЕСКИЕ ЖУКОВСКИЕ ЧТЕНИЯ»</w:t>
      </w:r>
    </w:p>
    <w:p w:rsidR="00491451" w:rsidRPr="000F52DB" w:rsidRDefault="00491451" w:rsidP="00491451">
      <w:pPr>
        <w:jc w:val="center"/>
        <w:rPr>
          <w:b/>
          <w:bCs/>
          <w:sz w:val="12"/>
          <w:szCs w:val="1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5"/>
        <w:gridCol w:w="660"/>
        <w:gridCol w:w="474"/>
        <w:gridCol w:w="1134"/>
        <w:gridCol w:w="1984"/>
        <w:gridCol w:w="2659"/>
      </w:tblGrid>
      <w:tr w:rsidR="00491451" w:rsidRPr="0013703B" w:rsidTr="00D90767">
        <w:tc>
          <w:tcPr>
            <w:tcW w:w="9406" w:type="dxa"/>
            <w:gridSpan w:val="6"/>
          </w:tcPr>
          <w:p w:rsidR="00491451" w:rsidRPr="008E2BC1" w:rsidRDefault="00491451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ДАННЫЕ ОБ УЧАСТНИКЕ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r w:rsidRPr="008E2BC1">
              <w:t>Фамилия, имя, отчество</w:t>
            </w:r>
          </w:p>
        </w:tc>
        <w:tc>
          <w:tcPr>
            <w:tcW w:w="4643" w:type="dxa"/>
            <w:gridSpan w:val="2"/>
          </w:tcPr>
          <w:p w:rsidR="00491451" w:rsidRPr="00115E1B" w:rsidRDefault="007D0464" w:rsidP="00D90767">
            <w:r w:rsidRPr="00115E1B">
              <w:rPr>
                <w:i/>
              </w:rPr>
              <w:t>Иванов Александр Степанович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r w:rsidRPr="008E2BC1">
              <w:t>Должность</w:t>
            </w:r>
          </w:p>
        </w:tc>
        <w:tc>
          <w:tcPr>
            <w:tcW w:w="4643" w:type="dxa"/>
            <w:gridSpan w:val="2"/>
          </w:tcPr>
          <w:p w:rsidR="00491451" w:rsidRPr="00115E1B" w:rsidRDefault="007D0464" w:rsidP="007D0464">
            <w:r w:rsidRPr="00115E1B">
              <w:rPr>
                <w:i/>
              </w:rPr>
              <w:t>Начальник 8 кафедры ВУНЦ ВВС «ВВА»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pPr>
              <w:spacing w:line="216" w:lineRule="auto"/>
              <w:ind w:right="-108"/>
              <w:rPr>
                <w:spacing w:val="-4"/>
              </w:rPr>
            </w:pPr>
            <w:r w:rsidRPr="008E2BC1">
              <w:rPr>
                <w:spacing w:val="-4"/>
              </w:rPr>
              <w:t xml:space="preserve">Ученая степень, ученое звание, </w:t>
            </w:r>
          </w:p>
          <w:p w:rsidR="00491451" w:rsidRPr="008E2BC1" w:rsidRDefault="00491451" w:rsidP="00D90767">
            <w:pPr>
              <w:spacing w:line="216" w:lineRule="auto"/>
              <w:ind w:right="-108"/>
            </w:pPr>
            <w:r w:rsidRPr="008E2BC1">
              <w:rPr>
                <w:spacing w:val="-4"/>
              </w:rPr>
              <w:t>воинское</w:t>
            </w:r>
            <w:r w:rsidRPr="008E2BC1">
              <w:t xml:space="preserve"> звание, (прочие звания)</w:t>
            </w:r>
          </w:p>
        </w:tc>
        <w:tc>
          <w:tcPr>
            <w:tcW w:w="4643" w:type="dxa"/>
            <w:gridSpan w:val="2"/>
          </w:tcPr>
          <w:p w:rsidR="00491451" w:rsidRPr="007D0464" w:rsidRDefault="007D0464" w:rsidP="007D0464">
            <w:pPr>
              <w:jc w:val="both"/>
            </w:pPr>
            <w:r w:rsidRPr="007D0464">
              <w:rPr>
                <w:i/>
              </w:rPr>
              <w:t>Доктор технических наук, профессор, заслуженный деятель науки РФ, лауреат государственной премии СССР, заслуженный работник связи РФ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r w:rsidRPr="008E2BC1">
              <w:t>Контактный телефон</w:t>
            </w:r>
          </w:p>
        </w:tc>
        <w:tc>
          <w:tcPr>
            <w:tcW w:w="4643" w:type="dxa"/>
            <w:gridSpan w:val="2"/>
          </w:tcPr>
          <w:p w:rsidR="007D0464" w:rsidRPr="00FA55B2" w:rsidRDefault="007D0464" w:rsidP="007D0464">
            <w:pPr>
              <w:rPr>
                <w:rFonts w:eastAsia="Calibri"/>
                <w:bCs/>
                <w:i/>
                <w:lang w:eastAsia="en-US"/>
              </w:rPr>
            </w:pPr>
            <w:r w:rsidRPr="00FA55B2">
              <w:rPr>
                <w:rFonts w:eastAsia="Calibri"/>
                <w:bCs/>
                <w:i/>
                <w:lang w:eastAsia="en-US"/>
              </w:rPr>
              <w:t>8(473)244-78-37</w:t>
            </w:r>
          </w:p>
          <w:p w:rsidR="00491451" w:rsidRPr="00FA55B2" w:rsidRDefault="007D0464" w:rsidP="007D0464">
            <w:r w:rsidRPr="00FA55B2">
              <w:rPr>
                <w:i/>
              </w:rPr>
              <w:t>+7-980-342-76-67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r w:rsidRPr="008E2BC1">
              <w:t>Электронная почта</w:t>
            </w:r>
          </w:p>
        </w:tc>
        <w:tc>
          <w:tcPr>
            <w:tcW w:w="4643" w:type="dxa"/>
            <w:gridSpan w:val="2"/>
          </w:tcPr>
          <w:p w:rsidR="00491451" w:rsidRPr="00FA55B2" w:rsidRDefault="004D1A7B" w:rsidP="00D90767">
            <w:hyperlink r:id="rId6" w:history="1">
              <w:r w:rsidR="007D0464" w:rsidRPr="00FA55B2">
                <w:rPr>
                  <w:rStyle w:val="afc"/>
                  <w:rFonts w:eastAsiaTheme="majorEastAsia"/>
                  <w:bCs/>
                  <w:i/>
                  <w:color w:val="auto"/>
                  <w:u w:val="none"/>
                  <w:lang w:val="en-US"/>
                </w:rPr>
                <w:t>azc2015@rambler.ru</w:t>
              </w:r>
            </w:hyperlink>
          </w:p>
        </w:tc>
      </w:tr>
      <w:tr w:rsidR="00491451" w:rsidRPr="0013703B" w:rsidTr="00D90767">
        <w:tc>
          <w:tcPr>
            <w:tcW w:w="9406" w:type="dxa"/>
            <w:gridSpan w:val="6"/>
          </w:tcPr>
          <w:p w:rsidR="00491451" w:rsidRPr="008E2BC1" w:rsidRDefault="00491451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ДАННЫЕ ОБ ОРГАНИЗАЦИИ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pPr>
              <w:spacing w:line="216" w:lineRule="auto"/>
            </w:pPr>
            <w:r w:rsidRPr="008E2BC1">
              <w:t xml:space="preserve">Полное раскрытое название </w:t>
            </w:r>
          </w:p>
          <w:p w:rsidR="00491451" w:rsidRPr="008E2BC1" w:rsidRDefault="00491451" w:rsidP="00D90767">
            <w:pPr>
              <w:spacing w:line="216" w:lineRule="auto"/>
            </w:pPr>
            <w:r w:rsidRPr="008E2BC1">
              <w:t>организации</w:t>
            </w:r>
          </w:p>
        </w:tc>
        <w:tc>
          <w:tcPr>
            <w:tcW w:w="4643" w:type="dxa"/>
            <w:gridSpan w:val="2"/>
          </w:tcPr>
          <w:p w:rsidR="00491451" w:rsidRPr="00FA55B2" w:rsidRDefault="00FA55B2" w:rsidP="00FA55B2">
            <w:pPr>
              <w:jc w:val="center"/>
            </w:pPr>
            <w:r w:rsidRPr="00FA55B2">
              <w:rPr>
                <w:bCs/>
                <w:i/>
              </w:rPr>
              <w:t>Военный учебно-научный центр Военно-воздушных сил «Военно-воздушная академия имени профессора Н.Е. Жуковского и Ю.А. Гагарина» (г. Воронеж)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pPr>
              <w:spacing w:line="216" w:lineRule="auto"/>
            </w:pPr>
            <w:r w:rsidRPr="008E2BC1">
              <w:t xml:space="preserve">Сокращенное название </w:t>
            </w:r>
          </w:p>
          <w:p w:rsidR="00491451" w:rsidRPr="008E2BC1" w:rsidRDefault="00491451" w:rsidP="00D90767">
            <w:pPr>
              <w:spacing w:line="216" w:lineRule="auto"/>
            </w:pPr>
            <w:r w:rsidRPr="008E2BC1">
              <w:t>организации</w:t>
            </w:r>
          </w:p>
        </w:tc>
        <w:tc>
          <w:tcPr>
            <w:tcW w:w="4643" w:type="dxa"/>
            <w:gridSpan w:val="2"/>
          </w:tcPr>
          <w:p w:rsidR="00491451" w:rsidRPr="00FA55B2" w:rsidRDefault="00FA55B2" w:rsidP="00D90767">
            <w:r w:rsidRPr="00FA55B2">
              <w:rPr>
                <w:i/>
              </w:rPr>
              <w:t>ВУНЦ ВВС «ВВА» (г. Воронеж)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pPr>
              <w:spacing w:line="216" w:lineRule="auto"/>
            </w:pPr>
            <w:r w:rsidRPr="008E2BC1">
              <w:t>Фамилия, имя, отчество руководителя</w:t>
            </w:r>
          </w:p>
        </w:tc>
        <w:tc>
          <w:tcPr>
            <w:tcW w:w="4643" w:type="dxa"/>
            <w:gridSpan w:val="2"/>
          </w:tcPr>
          <w:p w:rsidR="00491451" w:rsidRPr="00FA55B2" w:rsidRDefault="00FA55B2" w:rsidP="00FA55B2">
            <w:r w:rsidRPr="00FA55B2">
              <w:rPr>
                <w:i/>
              </w:rPr>
              <w:t>Иванов Степан Александрович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pPr>
              <w:spacing w:line="216" w:lineRule="auto"/>
            </w:pPr>
            <w:r w:rsidRPr="008E2BC1">
              <w:t>Должность руководителя</w:t>
            </w:r>
          </w:p>
        </w:tc>
        <w:tc>
          <w:tcPr>
            <w:tcW w:w="4643" w:type="dxa"/>
            <w:gridSpan w:val="2"/>
          </w:tcPr>
          <w:p w:rsidR="00491451" w:rsidRPr="00FA55B2" w:rsidRDefault="00FA55B2" w:rsidP="00D90767">
            <w:pPr>
              <w:rPr>
                <w:i/>
              </w:rPr>
            </w:pPr>
            <w:r w:rsidRPr="00FA55B2">
              <w:rPr>
                <w:i/>
              </w:rPr>
              <w:t>Начальник академии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r w:rsidRPr="008E2BC1">
              <w:t>Почтовый адрес, телефон / факс</w:t>
            </w:r>
          </w:p>
        </w:tc>
        <w:tc>
          <w:tcPr>
            <w:tcW w:w="4643" w:type="dxa"/>
            <w:gridSpan w:val="2"/>
          </w:tcPr>
          <w:p w:rsidR="00491451" w:rsidRPr="00FA55B2" w:rsidRDefault="00FA55B2" w:rsidP="00D90767">
            <w:r w:rsidRPr="00FA55B2">
              <w:rPr>
                <w:rFonts w:eastAsia="Calibri"/>
                <w:bCs/>
                <w:i/>
                <w:lang w:eastAsia="en-US"/>
              </w:rPr>
              <w:t>394072, г.Воронеж, ул. Старых Большевиков, д.54А,  8(473)244-78-37 / 8(473)244-77-95(ФАКС)</w:t>
            </w:r>
          </w:p>
        </w:tc>
      </w:tr>
      <w:tr w:rsidR="00491451" w:rsidRPr="0013703B" w:rsidTr="00D90767">
        <w:tc>
          <w:tcPr>
            <w:tcW w:w="4763" w:type="dxa"/>
            <w:gridSpan w:val="4"/>
          </w:tcPr>
          <w:p w:rsidR="00491451" w:rsidRPr="008E2BC1" w:rsidRDefault="00491451" w:rsidP="00D90767">
            <w:r w:rsidRPr="008E2BC1">
              <w:rPr>
                <w:lang w:val="en-US"/>
              </w:rPr>
              <w:t>Web</w:t>
            </w:r>
            <w:r w:rsidRPr="00FA55B2">
              <w:t>-</w:t>
            </w:r>
            <w:r w:rsidRPr="008E2BC1">
              <w:t>сайт</w:t>
            </w:r>
          </w:p>
        </w:tc>
        <w:tc>
          <w:tcPr>
            <w:tcW w:w="4643" w:type="dxa"/>
            <w:gridSpan w:val="2"/>
          </w:tcPr>
          <w:p w:rsidR="00491451" w:rsidRPr="000F52DB" w:rsidRDefault="00FA55B2" w:rsidP="00FA55B2">
            <w:pPr>
              <w:tabs>
                <w:tab w:val="left" w:pos="111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hyperlink r:id="rId7" w:history="1">
              <w:r w:rsidRPr="00CE59F1">
                <w:rPr>
                  <w:bCs/>
                  <w:i/>
                  <w:sz w:val="24"/>
                  <w:szCs w:val="24"/>
                  <w:lang w:val="en-US"/>
                </w:rPr>
                <w:t>http</w:t>
              </w:r>
              <w:r w:rsidRPr="00CE59F1">
                <w:rPr>
                  <w:bCs/>
                  <w:i/>
                  <w:sz w:val="24"/>
                  <w:szCs w:val="24"/>
                </w:rPr>
                <w:t>://</w:t>
              </w:r>
              <w:r w:rsidRPr="00CE59F1">
                <w:rPr>
                  <w:bCs/>
                  <w:i/>
                  <w:sz w:val="24"/>
                  <w:szCs w:val="24"/>
                  <w:lang w:val="en-US"/>
                </w:rPr>
                <w:t>academy</w:t>
              </w:r>
              <w:r w:rsidRPr="00CE59F1">
                <w:rPr>
                  <w:bCs/>
                  <w:i/>
                  <w:sz w:val="24"/>
                  <w:szCs w:val="24"/>
                </w:rPr>
                <w:t>-</w:t>
              </w:r>
              <w:r w:rsidRPr="00CE59F1">
                <w:rPr>
                  <w:bCs/>
                  <w:i/>
                  <w:sz w:val="24"/>
                  <w:szCs w:val="24"/>
                  <w:lang w:val="en-US"/>
                </w:rPr>
                <w:t>vvs</w:t>
              </w:r>
              <w:r w:rsidRPr="00CE59F1">
                <w:rPr>
                  <w:bCs/>
                  <w:i/>
                  <w:sz w:val="24"/>
                  <w:szCs w:val="24"/>
                </w:rPr>
                <w:t>.</w:t>
              </w:r>
              <w:r w:rsidRPr="00CE59F1">
                <w:rPr>
                  <w:bCs/>
                  <w:i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1451" w:rsidRPr="0013703B" w:rsidTr="00D90767">
        <w:tc>
          <w:tcPr>
            <w:tcW w:w="9406" w:type="dxa"/>
            <w:gridSpan w:val="6"/>
          </w:tcPr>
          <w:p w:rsidR="00491451" w:rsidRPr="008E2BC1" w:rsidRDefault="00491451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ФОРМА УЧАСТИЯ</w:t>
            </w:r>
          </w:p>
        </w:tc>
      </w:tr>
      <w:tr w:rsidR="00491451" w:rsidRPr="0013703B" w:rsidTr="00D90767">
        <w:trPr>
          <w:trHeight w:val="367"/>
        </w:trPr>
        <w:tc>
          <w:tcPr>
            <w:tcW w:w="4763" w:type="dxa"/>
            <w:gridSpan w:val="4"/>
            <w:vAlign w:val="center"/>
          </w:tcPr>
          <w:p w:rsidR="00491451" w:rsidRPr="008E2BC1" w:rsidRDefault="004D1A7B" w:rsidP="00D90767">
            <w:pPr>
              <w:jc w:val="center"/>
            </w:pPr>
            <w:r>
              <w:rPr>
                <w:noProof/>
              </w:rPr>
              <w:pict>
                <v:group id="Группа 51" o:spid="_x0000_s1055" style="position:absolute;left:0;text-align:left;margin-left:185.3pt;margin-top:22.6pt;width:12.85pt;height:12.2pt;z-index:251715584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">
                  <v:shape id="AutoShape 18" o:spid="_x0000_s1059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  <v:shape id="AutoShape 19" o:spid="_x0000_s1058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  <v:shape id="AutoShape 20" o:spid="_x0000_s1057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  <v:shape id="AutoShape 21" o:spid="_x0000_s1056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3" o:spid="_x0000_s1054" type="#_x0000_t202" style="position:absolute;left:0;text-align:left;margin-left:70.85pt;margin-top:1.2pt;width:19.25pt;height:14.75pt;z-index:25161318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">
                  <v:textbox>
                    <w:txbxContent>
                      <w:p w:rsidR="0013783A" w:rsidRPr="0013783A" w:rsidRDefault="0013783A" w:rsidP="0013783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13783A">
                          <w:rPr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491451" w:rsidRPr="008E2BC1">
              <w:t xml:space="preserve">Очная   </w:t>
            </w:r>
          </w:p>
        </w:tc>
        <w:tc>
          <w:tcPr>
            <w:tcW w:w="4643" w:type="dxa"/>
            <w:gridSpan w:val="2"/>
            <w:vMerge w:val="restart"/>
          </w:tcPr>
          <w:p w:rsidR="00491451" w:rsidRPr="008E2BC1" w:rsidRDefault="004D1A7B" w:rsidP="00D90767">
            <w:pPr>
              <w:jc w:val="center"/>
            </w:pPr>
            <w:r>
              <w:rPr>
                <w:noProof/>
              </w:rPr>
              <w:pict>
                <v:group id="Группа 46" o:spid="_x0000_s1049" style="position:absolute;left:0;text-align:left;margin-left:70pt;margin-top:7.7pt;width:11.25pt;height:11.2pt;z-index:251713536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">
                  <v:shape id="AutoShape 8" o:spid="_x0000_s1053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      <v:shape id="AutoShape 9" o:spid="_x0000_s1052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shape id="AutoShape 10" o:spid="_x0000_s1051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<v:shape id="AutoShape 11" o:spid="_x0000_s1050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/v:group>
              </w:pict>
            </w:r>
          </w:p>
          <w:p w:rsidR="00491451" w:rsidRPr="00FA55B2" w:rsidRDefault="00491451" w:rsidP="00D90767">
            <w:pPr>
              <w:jc w:val="center"/>
            </w:pPr>
            <w:r w:rsidRPr="008E2BC1">
              <w:t>Заочная</w:t>
            </w:r>
          </w:p>
        </w:tc>
      </w:tr>
      <w:tr w:rsidR="007D0464" w:rsidRPr="0013703B" w:rsidTr="00D90767">
        <w:trPr>
          <w:trHeight w:val="272"/>
        </w:trPr>
        <w:tc>
          <w:tcPr>
            <w:tcW w:w="2495" w:type="dxa"/>
            <w:vAlign w:val="center"/>
          </w:tcPr>
          <w:p w:rsidR="00491451" w:rsidRPr="008E2BC1" w:rsidRDefault="004D1A7B" w:rsidP="00D90767">
            <w:r>
              <w:rPr>
                <w:noProof/>
              </w:rPr>
              <w:pict>
                <v:shape id="Надпись 92" o:spid="_x0000_s1048" type="#_x0000_t202" style="position:absolute;margin-left:59.55pt;margin-top:1.95pt;width:19.9pt;height:16.7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">
                  <v:textbox>
                    <w:txbxContent>
                      <w:p w:rsidR="00115E1B" w:rsidRPr="0013783A" w:rsidRDefault="00115E1B" w:rsidP="00115E1B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13783A">
                          <w:rPr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491451" w:rsidRPr="008E2BC1">
              <w:t>с докладом</w:t>
            </w:r>
          </w:p>
          <w:p w:rsidR="00491451" w:rsidRPr="008E2BC1" w:rsidRDefault="00491451" w:rsidP="00D90767">
            <w:pPr>
              <w:jc w:val="center"/>
            </w:pPr>
          </w:p>
        </w:tc>
        <w:tc>
          <w:tcPr>
            <w:tcW w:w="2268" w:type="dxa"/>
            <w:gridSpan w:val="3"/>
          </w:tcPr>
          <w:p w:rsidR="00491451" w:rsidRPr="008E2BC1" w:rsidRDefault="00491451" w:rsidP="00D90767">
            <w:r w:rsidRPr="008E2BC1">
              <w:t>без доклада</w:t>
            </w:r>
          </w:p>
        </w:tc>
        <w:tc>
          <w:tcPr>
            <w:tcW w:w="4643" w:type="dxa"/>
            <w:gridSpan w:val="2"/>
            <w:vMerge/>
          </w:tcPr>
          <w:p w:rsidR="00491451" w:rsidRPr="008E2BC1" w:rsidRDefault="00491451" w:rsidP="00D90767"/>
        </w:tc>
      </w:tr>
      <w:tr w:rsidR="00491451" w:rsidRPr="0013703B" w:rsidTr="00D90767">
        <w:trPr>
          <w:trHeight w:val="221"/>
        </w:trPr>
        <w:tc>
          <w:tcPr>
            <w:tcW w:w="9406" w:type="dxa"/>
            <w:gridSpan w:val="6"/>
          </w:tcPr>
          <w:p w:rsidR="00491451" w:rsidRPr="008E2BC1" w:rsidRDefault="00491451" w:rsidP="00D90767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ВИД ДОКЛАДА</w:t>
            </w:r>
          </w:p>
        </w:tc>
      </w:tr>
      <w:tr w:rsidR="00491451" w:rsidRPr="0013703B" w:rsidTr="00D90767">
        <w:trPr>
          <w:trHeight w:val="422"/>
        </w:trPr>
        <w:tc>
          <w:tcPr>
            <w:tcW w:w="3629" w:type="dxa"/>
            <w:gridSpan w:val="3"/>
          </w:tcPr>
          <w:p w:rsidR="00491451" w:rsidRPr="008E2BC1" w:rsidRDefault="004D1A7B" w:rsidP="00D90767">
            <w:r>
              <w:rPr>
                <w:noProof/>
              </w:rPr>
              <w:pict>
                <v:group id="Группа 61" o:spid="_x0000_s1043" style="position:absolute;margin-left:50.2pt;margin-top:1.4pt;width:10.5pt;height:11.3pt;z-index:251717632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">
                  <v:shape id="AutoShape 28" o:spid="_x0000_s1047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  <v:shape id="AutoShape 29" o:spid="_x0000_s1046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  <v:shape id="AutoShape 30" o:spid="_x0000_s1045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v:shape id="AutoShape 31" o:spid="_x0000_s1044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/v:group>
              </w:pict>
            </w:r>
            <w:r w:rsidR="00491451" w:rsidRPr="008E2BC1">
              <w:t>пленарный</w:t>
            </w:r>
          </w:p>
        </w:tc>
        <w:tc>
          <w:tcPr>
            <w:tcW w:w="3118" w:type="dxa"/>
            <w:gridSpan w:val="2"/>
          </w:tcPr>
          <w:p w:rsidR="00491451" w:rsidRPr="008E2BC1" w:rsidRDefault="004D1A7B" w:rsidP="00D90767">
            <w:r>
              <w:rPr>
                <w:noProof/>
              </w:rPr>
              <w:pict>
                <v:shape id="Надпись 86" o:spid="_x0000_s1042" type="#_x0000_t202" style="position:absolute;margin-left:69.05pt;margin-top:2.2pt;width:19.25pt;height:14.7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">
                  <v:textbox>
                    <w:txbxContent>
                      <w:p w:rsidR="0013783A" w:rsidRPr="0013783A" w:rsidRDefault="0013783A" w:rsidP="0013783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13783A">
                          <w:rPr>
                            <w:sz w:val="16"/>
                            <w:szCs w:val="16"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</w:pict>
            </w:r>
            <w:r w:rsidR="00491451" w:rsidRPr="008E2BC1">
              <w:t>секционный</w:t>
            </w:r>
          </w:p>
        </w:tc>
        <w:tc>
          <w:tcPr>
            <w:tcW w:w="2659" w:type="dxa"/>
          </w:tcPr>
          <w:p w:rsidR="00491451" w:rsidRPr="008E2BC1" w:rsidRDefault="004D1A7B" w:rsidP="00D90767">
            <w:r>
              <w:rPr>
                <w:noProof/>
              </w:rPr>
              <w:pict>
                <v:group id="Группа 71" o:spid="_x0000_s1037" style="position:absolute;margin-left:73.5pt;margin-top:2.25pt;width:12.2pt;height:14.75pt;z-index:251719680;mso-position-horizontal-relative:text;mso-position-vertical-relative:text" coordorigin="8458,6768" coordsize="27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">
                  <v:shape id="AutoShape 38" o:spid="_x0000_s1041" type="#_x0000_t32" style="position:absolute;left:845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hU8c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TxP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SFTxxAAAANsAAAAPAAAAAAAAAAAA&#10;AAAAAKECAABkcnMvZG93bnJldi54bWxQSwUGAAAAAAQABAD5AAAAkgMAAAAA&#10;"/>
                  <v:shape id="AutoShape 39" o:spid="_x0000_s1040" type="#_x0000_t32" style="position:absolute;left:8458;top:6768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xasUAAADbAAAADwAAAGRycy9kb3ducmV2LnhtbESPQWsCMRSE7wX/Q3iCl1KzWrR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TxasUAAADbAAAADwAAAAAAAAAA&#10;AAAAAAChAgAAZHJzL2Rvd25yZXYueG1sUEsFBgAAAAAEAAQA+QAAAJMDAAAAAA==&#10;"/>
                  <v:shape id="AutoShape 40" o:spid="_x0000_s1039" type="#_x0000_t32" style="position:absolute;left:8728;top:6768;width:0;height:2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    <v:shape id="AutoShape 41" o:spid="_x0000_s1038" type="#_x0000_t32" style="position:absolute;left:8458;top:7036;width:27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HMh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vAy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cyFxAAAANsAAAAPAAAAAAAAAAAA&#10;AAAAAKECAABkcnMvZG93bnJldi54bWxQSwUGAAAAAAQABAD5AAAAkgMAAAAA&#10;"/>
                </v:group>
              </w:pict>
            </w:r>
            <w:r w:rsidR="00491451" w:rsidRPr="008E2BC1">
              <w:t xml:space="preserve">    стендовый</w:t>
            </w:r>
          </w:p>
        </w:tc>
      </w:tr>
      <w:tr w:rsidR="00491451" w:rsidRPr="0013703B" w:rsidTr="00D90767">
        <w:tc>
          <w:tcPr>
            <w:tcW w:w="9406" w:type="dxa"/>
            <w:gridSpan w:val="6"/>
          </w:tcPr>
          <w:p w:rsidR="00491451" w:rsidRPr="008E2BC1" w:rsidRDefault="00491451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ДАННЫЕ О ВЫСТУПЛЕНИИ</w:t>
            </w:r>
          </w:p>
        </w:tc>
      </w:tr>
      <w:tr w:rsidR="00491451" w:rsidRPr="0013703B" w:rsidTr="00115E1B">
        <w:trPr>
          <w:trHeight w:val="301"/>
        </w:trPr>
        <w:tc>
          <w:tcPr>
            <w:tcW w:w="2495" w:type="dxa"/>
          </w:tcPr>
          <w:p w:rsidR="00491451" w:rsidRPr="008E2BC1" w:rsidRDefault="00491451" w:rsidP="00D90767">
            <w:r w:rsidRPr="008E2BC1">
              <w:t>Название доклада</w:t>
            </w:r>
          </w:p>
        </w:tc>
        <w:tc>
          <w:tcPr>
            <w:tcW w:w="6911" w:type="dxa"/>
            <w:gridSpan w:val="5"/>
            <w:vMerge w:val="restart"/>
            <w:vAlign w:val="center"/>
          </w:tcPr>
          <w:p w:rsidR="00491451" w:rsidRPr="000F52DB" w:rsidRDefault="00115E1B" w:rsidP="00115E1B">
            <w:pPr>
              <w:jc w:val="center"/>
              <w:rPr>
                <w:sz w:val="18"/>
                <w:szCs w:val="18"/>
              </w:rPr>
            </w:pPr>
            <w:r w:rsidRPr="00CE59F1">
              <w:rPr>
                <w:i/>
                <w:sz w:val="22"/>
                <w:szCs w:val="22"/>
              </w:rPr>
              <w:t xml:space="preserve">Актуальные проблемы разработки </w:t>
            </w:r>
            <w:r>
              <w:rPr>
                <w:i/>
                <w:sz w:val="22"/>
                <w:szCs w:val="22"/>
              </w:rPr>
              <w:t>неуправляемых авиационных средств поражения</w:t>
            </w:r>
          </w:p>
        </w:tc>
      </w:tr>
      <w:tr w:rsidR="00491451" w:rsidRPr="0013703B" w:rsidTr="00115E1B">
        <w:trPr>
          <w:trHeight w:val="561"/>
        </w:trPr>
        <w:tc>
          <w:tcPr>
            <w:tcW w:w="2495" w:type="dxa"/>
          </w:tcPr>
          <w:p w:rsidR="00491451" w:rsidRPr="008E2BC1" w:rsidRDefault="004D1A7B" w:rsidP="00D90767">
            <w:r>
              <w:rPr>
                <w:noProof/>
              </w:rPr>
              <w:pict>
                <v:shape id="Надпись 91" o:spid="_x0000_s1036" type="#_x0000_t202" style="position:absolute;margin-left:79.7pt;margin-top:6.1pt;width:26.3pt;height:18.6pt;z-index:251729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">
                  <v:textbox>
                    <w:txbxContent>
                      <w:p w:rsidR="0013783A" w:rsidRPr="00115E1B" w:rsidRDefault="00482071" w:rsidP="00115E1B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90" o:spid="_x0000_s1035" type="#_x0000_t202" style="position:absolute;margin-left:155.5pt;margin-top:479.9pt;width:22.2pt;height:21.75pt;z-index:25172787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">
                  <v:textbox style="mso-fit-shape-to-text:t">
                    <w:txbxContent>
                      <w:p w:rsidR="0013783A" w:rsidRPr="00CE59F1" w:rsidRDefault="0013783A" w:rsidP="0013783A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CE59F1">
                          <w:rPr>
                            <w:b/>
                            <w:sz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88" o:spid="_x0000_s1031" type="#_x0000_t202" style="position:absolute;margin-left:155.5pt;margin-top:479.9pt;width:22.2pt;height:21.75pt;z-index:2517258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">
                  <v:textbox style="mso-fit-shape-to-text:t">
                    <w:txbxContent>
                      <w:p w:rsidR="0013783A" w:rsidRPr="00CE59F1" w:rsidRDefault="0013783A" w:rsidP="0013783A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CE59F1">
                          <w:rPr>
                            <w:b/>
                            <w:sz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87" o:spid="_x0000_s1032" type="#_x0000_t202" style="position:absolute;margin-left:155.5pt;margin-top:479.9pt;width:22.2pt;height:21.75pt;z-index:25172480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">
                  <v:textbox style="mso-fit-shape-to-text:t">
                    <w:txbxContent>
                      <w:p w:rsidR="0013783A" w:rsidRPr="00CE59F1" w:rsidRDefault="0013783A" w:rsidP="0013783A">
                        <w:pPr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CE59F1">
                          <w:rPr>
                            <w:b/>
                            <w:sz w:val="24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491451" w:rsidRPr="008E2BC1">
              <w:t>Номер научного</w:t>
            </w:r>
          </w:p>
          <w:p w:rsidR="00491451" w:rsidRPr="008E2BC1" w:rsidRDefault="00491451" w:rsidP="00D90767">
            <w:r w:rsidRPr="008E2BC1">
              <w:t>направления</w:t>
            </w:r>
          </w:p>
        </w:tc>
        <w:tc>
          <w:tcPr>
            <w:tcW w:w="6911" w:type="dxa"/>
            <w:gridSpan w:val="5"/>
            <w:vMerge/>
          </w:tcPr>
          <w:p w:rsidR="00491451" w:rsidRPr="000F52DB" w:rsidRDefault="00491451" w:rsidP="00D90767">
            <w:pPr>
              <w:rPr>
                <w:sz w:val="18"/>
                <w:szCs w:val="18"/>
              </w:rPr>
            </w:pPr>
          </w:p>
        </w:tc>
      </w:tr>
      <w:tr w:rsidR="00491451" w:rsidRPr="0013703B" w:rsidTr="00D90767">
        <w:tc>
          <w:tcPr>
            <w:tcW w:w="9406" w:type="dxa"/>
            <w:gridSpan w:val="6"/>
          </w:tcPr>
          <w:p w:rsidR="00491451" w:rsidRPr="008E2BC1" w:rsidRDefault="00491451" w:rsidP="00D90767">
            <w:pPr>
              <w:jc w:val="center"/>
              <w:rPr>
                <w:b/>
                <w:sz w:val="24"/>
                <w:szCs w:val="24"/>
              </w:rPr>
            </w:pPr>
            <w:r w:rsidRPr="008E2BC1">
              <w:rPr>
                <w:b/>
                <w:sz w:val="24"/>
                <w:szCs w:val="24"/>
              </w:rPr>
              <w:t>БРОНИРОВАНИЕ ГОСТИНИЦЫ</w:t>
            </w:r>
          </w:p>
        </w:tc>
      </w:tr>
      <w:tr w:rsidR="00491451" w:rsidRPr="0013703B" w:rsidTr="004D1A7B">
        <w:trPr>
          <w:trHeight w:val="523"/>
        </w:trPr>
        <w:tc>
          <w:tcPr>
            <w:tcW w:w="9406" w:type="dxa"/>
            <w:gridSpan w:val="6"/>
            <w:vAlign w:val="center"/>
          </w:tcPr>
          <w:p w:rsidR="00491451" w:rsidRPr="000F52DB" w:rsidRDefault="00491451" w:rsidP="004D1A7B">
            <w:pPr>
              <w:rPr>
                <w:sz w:val="18"/>
                <w:szCs w:val="18"/>
              </w:rPr>
            </w:pPr>
            <w:r w:rsidRPr="000F52DB">
              <w:rPr>
                <w:sz w:val="18"/>
                <w:szCs w:val="18"/>
              </w:rPr>
              <w:t>Прошу забронировать место в гостинице с «</w:t>
            </w:r>
            <w:r w:rsidR="004D1A7B">
              <w:rPr>
                <w:sz w:val="18"/>
                <w:szCs w:val="18"/>
                <w:u w:val="single"/>
              </w:rPr>
              <w:t>20</w:t>
            </w:r>
            <w:r w:rsidRPr="000F52DB">
              <w:rPr>
                <w:sz w:val="18"/>
                <w:szCs w:val="18"/>
              </w:rPr>
              <w:t>» ноября  по «</w:t>
            </w:r>
            <w:r w:rsidR="004D1A7B">
              <w:rPr>
                <w:sz w:val="18"/>
                <w:szCs w:val="18"/>
                <w:u w:val="single"/>
              </w:rPr>
              <w:t>21</w:t>
            </w:r>
            <w:r w:rsidRPr="000F52DB">
              <w:rPr>
                <w:sz w:val="18"/>
                <w:szCs w:val="18"/>
              </w:rPr>
              <w:t>» ноября 201</w:t>
            </w:r>
            <w:r w:rsidR="004D1A7B">
              <w:rPr>
                <w:sz w:val="18"/>
                <w:szCs w:val="18"/>
              </w:rPr>
              <w:t>9</w:t>
            </w:r>
            <w:r w:rsidR="009447EA">
              <w:rPr>
                <w:sz w:val="18"/>
                <w:szCs w:val="18"/>
              </w:rPr>
              <w:t xml:space="preserve"> </w:t>
            </w:r>
            <w:r w:rsidRPr="000F52DB">
              <w:rPr>
                <w:sz w:val="18"/>
                <w:szCs w:val="18"/>
              </w:rPr>
              <w:t>г.</w:t>
            </w:r>
          </w:p>
        </w:tc>
      </w:tr>
      <w:tr w:rsidR="00491451" w:rsidRPr="0013703B" w:rsidTr="004D1A7B">
        <w:trPr>
          <w:trHeight w:val="259"/>
        </w:trPr>
        <w:tc>
          <w:tcPr>
            <w:tcW w:w="3155" w:type="dxa"/>
            <w:gridSpan w:val="2"/>
            <w:vAlign w:val="center"/>
          </w:tcPr>
          <w:p w:rsidR="00491451" w:rsidRPr="000F52DB" w:rsidRDefault="00491451" w:rsidP="004D1A7B">
            <w:pPr>
              <w:rPr>
                <w:sz w:val="18"/>
                <w:szCs w:val="18"/>
              </w:rPr>
            </w:pPr>
            <w:r w:rsidRPr="000F52DB">
              <w:rPr>
                <w:sz w:val="18"/>
                <w:szCs w:val="18"/>
              </w:rPr>
              <w:t>Дата составления заявки</w:t>
            </w:r>
          </w:p>
        </w:tc>
        <w:tc>
          <w:tcPr>
            <w:tcW w:w="6251" w:type="dxa"/>
            <w:gridSpan w:val="4"/>
            <w:vAlign w:val="center"/>
          </w:tcPr>
          <w:p w:rsidR="00491451" w:rsidRPr="000F52DB" w:rsidRDefault="00491451" w:rsidP="004D1A7B">
            <w:pPr>
              <w:ind w:left="-29" w:right="-110"/>
              <w:rPr>
                <w:sz w:val="18"/>
                <w:szCs w:val="18"/>
              </w:rPr>
            </w:pPr>
            <w:r w:rsidRPr="000F52DB">
              <w:rPr>
                <w:sz w:val="18"/>
                <w:szCs w:val="18"/>
              </w:rPr>
              <w:t>«</w:t>
            </w:r>
            <w:r w:rsidR="00416B33">
              <w:rPr>
                <w:i/>
                <w:sz w:val="18"/>
                <w:szCs w:val="18"/>
                <w:u w:val="single"/>
                <w:lang w:val="en-US"/>
              </w:rPr>
              <w:t>5</w:t>
            </w:r>
            <w:r w:rsidRPr="000F52DB">
              <w:rPr>
                <w:sz w:val="18"/>
                <w:szCs w:val="18"/>
              </w:rPr>
              <w:t xml:space="preserve">» </w:t>
            </w:r>
            <w:r w:rsidR="00115E1B" w:rsidRPr="00115E1B">
              <w:rPr>
                <w:i/>
                <w:sz w:val="18"/>
                <w:szCs w:val="18"/>
                <w:u w:val="single"/>
              </w:rPr>
              <w:t>октября</w:t>
            </w:r>
            <w:r w:rsidRPr="000F52DB">
              <w:rPr>
                <w:sz w:val="18"/>
                <w:szCs w:val="18"/>
              </w:rPr>
              <w:t xml:space="preserve"> 201</w:t>
            </w:r>
            <w:r w:rsidR="004D1A7B">
              <w:rPr>
                <w:sz w:val="18"/>
                <w:szCs w:val="18"/>
                <w:lang w:val="en-US"/>
              </w:rPr>
              <w:t>9</w:t>
            </w:r>
            <w:r w:rsidRPr="000F52DB">
              <w:rPr>
                <w:sz w:val="18"/>
                <w:szCs w:val="18"/>
              </w:rPr>
              <w:t xml:space="preserve"> г.</w:t>
            </w:r>
          </w:p>
        </w:tc>
      </w:tr>
      <w:tr w:rsidR="00491451" w:rsidRPr="0013703B" w:rsidTr="00D90767">
        <w:trPr>
          <w:trHeight w:val="277"/>
        </w:trPr>
        <w:tc>
          <w:tcPr>
            <w:tcW w:w="3155" w:type="dxa"/>
            <w:gridSpan w:val="2"/>
          </w:tcPr>
          <w:p w:rsidR="00491451" w:rsidRPr="000F52DB" w:rsidRDefault="00491451" w:rsidP="00D90767">
            <w:pPr>
              <w:rPr>
                <w:sz w:val="18"/>
                <w:szCs w:val="18"/>
              </w:rPr>
            </w:pPr>
            <w:r w:rsidRPr="000F52DB">
              <w:rPr>
                <w:sz w:val="18"/>
                <w:szCs w:val="18"/>
              </w:rPr>
              <w:t>Подпись участника</w:t>
            </w:r>
          </w:p>
        </w:tc>
        <w:tc>
          <w:tcPr>
            <w:tcW w:w="6251" w:type="dxa"/>
            <w:gridSpan w:val="4"/>
          </w:tcPr>
          <w:p w:rsidR="00491451" w:rsidRPr="000F52DB" w:rsidRDefault="00115E1B" w:rsidP="00D90767">
            <w:pPr>
              <w:rPr>
                <w:sz w:val="18"/>
                <w:szCs w:val="18"/>
              </w:rPr>
            </w:pPr>
            <w:r>
              <w:object w:dxaOrig="1920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40.5pt" o:ole="">
                  <v:imagedata r:id="rId8" o:title=""/>
                </v:shape>
                <o:OLEObject Type="Embed" ProgID="PBrush" ShapeID="_x0000_i1025" DrawAspect="Content" ObjectID="_1623740862" r:id="rId9"/>
              </w:object>
            </w:r>
          </w:p>
        </w:tc>
      </w:tr>
    </w:tbl>
    <w:p w:rsidR="00491451" w:rsidRDefault="00491451" w:rsidP="00491451"/>
    <w:p w:rsidR="009C0893" w:rsidRDefault="004D1A7B">
      <w:r>
        <w:rPr>
          <w:noProof/>
        </w:rPr>
        <w:pict>
          <v:shape id="Надпись 89" o:spid="_x0000_s1033" type="#_x0000_t202" style="position:absolute;margin-left:155.5pt;margin-top:479.9pt;width:22.2pt;height:21.75pt;z-index:251726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">
            <v:textbox style="mso-fit-shape-to-text:t">
              <w:txbxContent>
                <w:p w:rsidR="0013783A" w:rsidRPr="00CE59F1" w:rsidRDefault="0013783A" w:rsidP="0013783A">
                  <w:pPr>
                    <w:rPr>
                      <w:b/>
                      <w:sz w:val="24"/>
                      <w:lang w:val="en-US"/>
                    </w:rPr>
                  </w:pPr>
                  <w:r w:rsidRPr="00CE59F1">
                    <w:rPr>
                      <w:b/>
                      <w:sz w:val="24"/>
                      <w:lang w:val="en-US"/>
                    </w:rPr>
                    <w:t>5</w:t>
                  </w:r>
                </w:p>
              </w:txbxContent>
            </v:textbox>
          </v:shape>
        </w:pict>
      </w:r>
    </w:p>
    <w:sectPr w:rsidR="009C0893" w:rsidSect="00D1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278" w:rsidRDefault="006F5278" w:rsidP="0013783A">
      <w:r>
        <w:separator/>
      </w:r>
    </w:p>
  </w:endnote>
  <w:endnote w:type="continuationSeparator" w:id="0">
    <w:p w:rsidR="006F5278" w:rsidRDefault="006F5278" w:rsidP="0013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278" w:rsidRDefault="006F5278" w:rsidP="0013783A">
      <w:r>
        <w:separator/>
      </w:r>
    </w:p>
  </w:footnote>
  <w:footnote w:type="continuationSeparator" w:id="0">
    <w:p w:rsidR="006F5278" w:rsidRDefault="006F5278" w:rsidP="00137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A17"/>
    <w:rsid w:val="00003A17"/>
    <w:rsid w:val="000F1D06"/>
    <w:rsid w:val="00115E1B"/>
    <w:rsid w:val="0013783A"/>
    <w:rsid w:val="00367E75"/>
    <w:rsid w:val="00416B33"/>
    <w:rsid w:val="00482071"/>
    <w:rsid w:val="00491451"/>
    <w:rsid w:val="004D1A7B"/>
    <w:rsid w:val="006F5278"/>
    <w:rsid w:val="007D0464"/>
    <w:rsid w:val="007D383D"/>
    <w:rsid w:val="008E2BC1"/>
    <w:rsid w:val="00920686"/>
    <w:rsid w:val="009447EA"/>
    <w:rsid w:val="00997334"/>
    <w:rsid w:val="009C0893"/>
    <w:rsid w:val="00D17C17"/>
    <w:rsid w:val="00D75366"/>
    <w:rsid w:val="00DB7C7A"/>
    <w:rsid w:val="00FA5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33" type="connector" idref="#AutoShape 18"/>
        <o:r id="V:Rule34" type="connector" idref="#AutoShape 19"/>
        <o:r id="V:Rule35" type="connector" idref="#AutoShape 20"/>
        <o:r id="V:Rule36" type="connector" idref="#AutoShape 21"/>
        <o:r id="V:Rule37" type="connector" idref="#AutoShape 8"/>
        <o:r id="V:Rule38" type="connector" idref="#AutoShape 9"/>
        <o:r id="V:Rule39" type="connector" idref="#AutoShape 10"/>
        <o:r id="V:Rule40" type="connector" idref="#AutoShape 11"/>
        <o:r id="V:Rule41" type="connector" idref="#AutoShape 28"/>
        <o:r id="V:Rule42" type="connector" idref="#AutoShape 29"/>
        <o:r id="V:Rule43" type="connector" idref="#AutoShape 30"/>
        <o:r id="V:Rule44" type="connector" idref="#AutoShape 31"/>
        <o:r id="V:Rule45" type="connector" idref="#AutoShape 38"/>
        <o:r id="V:Rule46" type="connector" idref="#AutoShape 39"/>
        <o:r id="V:Rule47" type="connector" idref="#AutoShape 40"/>
        <o:r id="V:Rule48" type="connector" idref="#AutoShape 41"/>
        <o:r id="V:Rule50" type="connector" idref="#AutoShape 13"/>
        <o:r id="V:Rule51" type="connector" idref="#AutoShape 6"/>
        <o:r id="V:Rule53" type="connector" idref="#AutoShape 15"/>
        <o:r id="V:Rule54" type="connector" idref="#AutoShape 25"/>
        <o:r id="V:Rule55" type="connector" idref="#AutoShape 24"/>
        <o:r id="V:Rule56" type="connector" idref="#AutoShape 4"/>
        <o:r id="V:Rule64" type="connector" idref="#AutoShape 3"/>
        <o:r id="V:Rule65" type="connector" idref="#AutoShape 8"/>
        <o:r id="V:Rule66" type="connector" idref="#AutoShape 36"/>
        <o:r id="V:Rule67" type="connector" idref="#AutoShape 5"/>
        <o:r id="V:Rule70" type="connector" idref="#AutoShape 14"/>
        <o:r id="V:Rule71" type="connector" idref="#AutoShape 41"/>
        <o:r id="V:Rule72" type="connector" idref="#AutoShape 21"/>
        <o:r id="V:Rule73" type="connector" idref="#AutoShape 16"/>
        <o:r id="V:Rule75" type="connector" idref="#AutoShape 26"/>
        <o:r id="V:Rule77" type="connector" idref="#AutoShape 30"/>
        <o:r id="V:Rule79" type="connector" idref="#AutoShape 19"/>
        <o:r id="V:Rule81" type="connector" idref="#AutoShape 18"/>
        <o:r id="V:Rule82" type="connector" idref="#AutoShape 11"/>
        <o:r id="V:Rule84" type="connector" idref="#AutoShape 33"/>
        <o:r id="V:Rule85" type="connector" idref="#AutoShape 20"/>
        <o:r id="V:Rule86" type="connector" idref="#AutoShape 28"/>
        <o:r id="V:Rule87" type="connector" idref="#AutoShape 29"/>
        <o:r id="V:Rule88" type="connector" idref="#AutoShape 38"/>
        <o:r id="V:Rule89" type="connector" idref="#AutoShape 31"/>
        <o:r id="V:Rule90" type="connector" idref="#AutoShape 34"/>
        <o:r id="V:Rule91" type="connector" idref="#AutoShape 9"/>
        <o:r id="V:Rule92" type="connector" idref="#AutoShape 39"/>
        <o:r id="V:Rule93" type="connector" idref="#AutoShape 23"/>
        <o:r id="V:Rule94" type="connector" idref="#AutoShape 35"/>
        <o:r id="V:Rule95" type="connector" idref="#AutoShape 10"/>
        <o:r id="V:Rule96" type="connector" idref="#AutoShape 40"/>
      </o:rules>
    </o:shapelayout>
  </w:shapeDefaults>
  <w:decimalSymbol w:val=","/>
  <w:listSeparator w:val=";"/>
  <w15:docId w15:val="{5A6A7094-8681-4136-AB95-8730EC1B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7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7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973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973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73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73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73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73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7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73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973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973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973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973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9733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73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997334"/>
    <w:rPr>
      <w:b/>
      <w:bCs/>
      <w:color w:val="4F81BD" w:themeColor="accent1"/>
      <w:sz w:val="18"/>
      <w:szCs w:val="18"/>
    </w:rPr>
  </w:style>
  <w:style w:type="character" w:customStyle="1" w:styleId="a4">
    <w:name w:val="Название объекта Знак"/>
    <w:link w:val="a3"/>
    <w:uiPriority w:val="35"/>
    <w:rsid w:val="007D383D"/>
    <w:rPr>
      <w:b/>
      <w:bCs/>
      <w:color w:val="4F81BD" w:themeColor="accent1"/>
      <w:sz w:val="18"/>
      <w:szCs w:val="18"/>
    </w:rPr>
  </w:style>
  <w:style w:type="paragraph" w:styleId="a5">
    <w:name w:val="Title"/>
    <w:aliases w:val="Название таблицы"/>
    <w:basedOn w:val="a"/>
    <w:next w:val="a"/>
    <w:link w:val="a6"/>
    <w:uiPriority w:val="10"/>
    <w:qFormat/>
    <w:rsid w:val="009973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aliases w:val="Название таблицы Знак"/>
    <w:basedOn w:val="a0"/>
    <w:link w:val="a5"/>
    <w:uiPriority w:val="10"/>
    <w:rsid w:val="009973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997334"/>
    <w:rPr>
      <w:i/>
      <w:iCs/>
    </w:rPr>
  </w:style>
  <w:style w:type="paragraph" w:styleId="a8">
    <w:name w:val="List Paragraph"/>
    <w:basedOn w:val="a"/>
    <w:uiPriority w:val="34"/>
    <w:qFormat/>
    <w:rsid w:val="00997334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997334"/>
    <w:pPr>
      <w:outlineLvl w:val="9"/>
    </w:pPr>
  </w:style>
  <w:style w:type="paragraph" w:customStyle="1" w:styleId="aa">
    <w:name w:val="Таблица Текст"/>
    <w:basedOn w:val="a"/>
    <w:qFormat/>
    <w:rsid w:val="00997334"/>
    <w:pPr>
      <w:suppressAutoHyphens/>
      <w:spacing w:before="40" w:after="40"/>
      <w:jc w:val="center"/>
    </w:pPr>
    <w:rPr>
      <w:sz w:val="24"/>
    </w:rPr>
  </w:style>
  <w:style w:type="paragraph" w:customStyle="1" w:styleId="ab">
    <w:name w:val="Таблица Шапка Мелкая"/>
    <w:basedOn w:val="a"/>
    <w:qFormat/>
    <w:rsid w:val="00997334"/>
    <w:pPr>
      <w:keepNext/>
      <w:suppressAutoHyphens/>
      <w:spacing w:before="120" w:after="120"/>
      <w:jc w:val="center"/>
    </w:pPr>
    <w:rPr>
      <w:b/>
      <w:sz w:val="18"/>
      <w:szCs w:val="18"/>
    </w:rPr>
  </w:style>
  <w:style w:type="paragraph" w:customStyle="1" w:styleId="ac">
    <w:name w:val="Таблица Текст Мелкий"/>
    <w:basedOn w:val="aa"/>
    <w:qFormat/>
    <w:rsid w:val="00997334"/>
    <w:rPr>
      <w:sz w:val="16"/>
      <w:szCs w:val="16"/>
      <w:lang w:val="en-US"/>
    </w:rPr>
  </w:style>
  <w:style w:type="paragraph" w:customStyle="1" w:styleId="ad">
    <w:name w:val="Рисунок"/>
    <w:basedOn w:val="a"/>
    <w:qFormat/>
    <w:rsid w:val="00997334"/>
    <w:pPr>
      <w:keepNext/>
      <w:keepLines/>
      <w:spacing w:before="120" w:after="120" w:line="360" w:lineRule="auto"/>
      <w:jc w:val="center"/>
    </w:pPr>
    <w:rPr>
      <w:szCs w:val="24"/>
      <w:lang w:val="en-US"/>
    </w:rPr>
  </w:style>
  <w:style w:type="paragraph" w:customStyle="1" w:styleId="ae">
    <w:name w:val="Формула"/>
    <w:basedOn w:val="a"/>
    <w:link w:val="af"/>
    <w:qFormat/>
    <w:rsid w:val="00997334"/>
    <w:pPr>
      <w:tabs>
        <w:tab w:val="center" w:pos="4820"/>
        <w:tab w:val="right" w:pos="9639"/>
      </w:tabs>
      <w:spacing w:before="240" w:after="240" w:line="360" w:lineRule="auto"/>
    </w:pPr>
    <w:rPr>
      <w:sz w:val="28"/>
      <w:szCs w:val="24"/>
    </w:rPr>
  </w:style>
  <w:style w:type="character" w:customStyle="1" w:styleId="af">
    <w:name w:val="Формула Знак"/>
    <w:link w:val="ae"/>
    <w:rsid w:val="00997334"/>
    <w:rPr>
      <w:sz w:val="28"/>
      <w:szCs w:val="24"/>
    </w:rPr>
  </w:style>
  <w:style w:type="paragraph" w:customStyle="1" w:styleId="af0">
    <w:name w:val="Таблица Текст Мелкий Узкий"/>
    <w:basedOn w:val="ac"/>
    <w:qFormat/>
    <w:rsid w:val="00997334"/>
    <w:rPr>
      <w:w w:val="80"/>
    </w:rPr>
  </w:style>
  <w:style w:type="paragraph" w:customStyle="1" w:styleId="11">
    <w:name w:val="Стиль1"/>
    <w:basedOn w:val="a"/>
    <w:qFormat/>
    <w:rsid w:val="00997334"/>
    <w:pPr>
      <w:jc w:val="center"/>
    </w:pPr>
  </w:style>
  <w:style w:type="paragraph" w:customStyle="1" w:styleId="21">
    <w:name w:val="Стиль2"/>
    <w:basedOn w:val="a"/>
    <w:qFormat/>
    <w:rsid w:val="00997334"/>
    <w:rPr>
      <w:sz w:val="24"/>
    </w:rPr>
  </w:style>
  <w:style w:type="paragraph" w:customStyle="1" w:styleId="31">
    <w:name w:val="Стиль3"/>
    <w:basedOn w:val="ae"/>
    <w:qFormat/>
    <w:rsid w:val="00997334"/>
    <w:pPr>
      <w:spacing w:before="0" w:after="0" w:line="240" w:lineRule="auto"/>
    </w:pPr>
    <w:rPr>
      <w:position w:val="-36"/>
      <w:sz w:val="22"/>
      <w:szCs w:val="22"/>
    </w:rPr>
  </w:style>
  <w:style w:type="paragraph" w:styleId="af1">
    <w:name w:val="Subtitle"/>
    <w:basedOn w:val="a"/>
    <w:next w:val="a"/>
    <w:link w:val="af2"/>
    <w:uiPriority w:val="11"/>
    <w:qFormat/>
    <w:rsid w:val="009973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9973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997334"/>
    <w:rPr>
      <w:b/>
      <w:bCs/>
    </w:rPr>
  </w:style>
  <w:style w:type="paragraph" w:styleId="af4">
    <w:name w:val="No Spacing"/>
    <w:uiPriority w:val="1"/>
    <w:qFormat/>
    <w:rsid w:val="00997334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99733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997334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9973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997334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997334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997334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997334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997334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997334"/>
    <w:rPr>
      <w:b/>
      <w:bCs/>
      <w:smallCaps/>
      <w:spacing w:val="5"/>
    </w:rPr>
  </w:style>
  <w:style w:type="character" w:styleId="afc">
    <w:name w:val="Hyperlink"/>
    <w:rsid w:val="007D0464"/>
    <w:rPr>
      <w:color w:val="0000FF"/>
      <w:u w:val="single"/>
    </w:rPr>
  </w:style>
  <w:style w:type="paragraph" w:styleId="afd">
    <w:name w:val="header"/>
    <w:basedOn w:val="a"/>
    <w:link w:val="afe"/>
    <w:uiPriority w:val="99"/>
    <w:unhideWhenUsed/>
    <w:rsid w:val="0013783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1378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13783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1378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academy-vv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c2015@rambler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Dolzhikov</dc:creator>
  <cp:keywords/>
  <dc:description/>
  <cp:lastModifiedBy>KOSTIN</cp:lastModifiedBy>
  <cp:revision>4</cp:revision>
  <dcterms:created xsi:type="dcterms:W3CDTF">2019-07-01T06:32:00Z</dcterms:created>
  <dcterms:modified xsi:type="dcterms:W3CDTF">2019-07-04T07:21:00Z</dcterms:modified>
</cp:coreProperties>
</file>